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C42DC6">
      <w:pPr>
        <w:tabs>
          <w:tab w:val="left" w:pos="0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F73430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303EC0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E4C61">
        <w:rPr>
          <w:rFonts w:ascii="Arial" w:eastAsia="Times New Roman" w:hAnsi="Arial" w:cs="Arial"/>
          <w:b/>
          <w:bCs/>
          <w:sz w:val="24"/>
          <w:szCs w:val="24"/>
        </w:rPr>
        <w:t>63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03EC0" w:rsidRDefault="00303EC0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2610" w:rsidRDefault="00DA5502" w:rsidP="00C42DC6">
      <w:pPr>
        <w:pStyle w:val="Standard"/>
        <w:ind w:firstLine="851"/>
        <w:jc w:val="both"/>
        <w:rPr>
          <w:rFonts w:ascii="Arial" w:hAnsi="Arial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2C7FA4">
        <w:rPr>
          <w:rFonts w:ascii="Arial" w:hAnsi="Arial"/>
        </w:rPr>
        <w:t>que através</w:t>
      </w:r>
      <w:r w:rsidR="00DB2610">
        <w:rPr>
          <w:rFonts w:ascii="Arial" w:hAnsi="Arial"/>
        </w:rPr>
        <w:t xml:space="preserve"> do setor competente seja estudada a possibilidade de </w:t>
      </w:r>
      <w:r w:rsidR="0000326F">
        <w:rPr>
          <w:rFonts w:ascii="Arial" w:hAnsi="Arial"/>
        </w:rPr>
        <w:t xml:space="preserve">colocar uma faixa de segurança, com tachões na Rua Daltro Filho, defronte à sede da </w:t>
      </w:r>
      <w:proofErr w:type="spellStart"/>
      <w:r w:rsidR="0000326F">
        <w:rPr>
          <w:rFonts w:ascii="Arial" w:hAnsi="Arial"/>
        </w:rPr>
        <w:t>Repraas</w:t>
      </w:r>
      <w:proofErr w:type="spellEnd"/>
      <w:r w:rsidR="0000326F">
        <w:rPr>
          <w:rFonts w:ascii="Arial" w:hAnsi="Arial"/>
        </w:rPr>
        <w:t xml:space="preserve"> na várzea.</w:t>
      </w:r>
    </w:p>
    <w:p w:rsidR="0000326F" w:rsidRDefault="0000326F" w:rsidP="00C42DC6">
      <w:pPr>
        <w:pStyle w:val="Standard"/>
        <w:ind w:firstLine="851"/>
        <w:jc w:val="both"/>
        <w:rPr>
          <w:rFonts w:ascii="Arial" w:hAnsi="Arial"/>
        </w:rPr>
      </w:pPr>
    </w:p>
    <w:p w:rsidR="00C42DC6" w:rsidRDefault="008E2E77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 xml:space="preserve">                                    </w:t>
      </w:r>
      <w:r w:rsidR="00C42DC6">
        <w:rPr>
          <w:rFonts w:ascii="Arial" w:eastAsia="Times New Roman" w:hAnsi="Arial"/>
          <w:b/>
          <w:lang w:eastAsia="pt-BR"/>
        </w:rPr>
        <w:t>Jus</w:t>
      </w:r>
      <w:r w:rsidR="00D90DA4" w:rsidRPr="00882AF5">
        <w:rPr>
          <w:rFonts w:ascii="Arial" w:eastAsia="Times New Roman" w:hAnsi="Arial"/>
          <w:b/>
          <w:lang w:eastAsia="pt-BR"/>
        </w:rPr>
        <w:t>tificativa</w:t>
      </w:r>
    </w:p>
    <w:p w:rsidR="00C42DC6" w:rsidRDefault="00C42DC6" w:rsidP="00C42DC6">
      <w:pPr>
        <w:pStyle w:val="Standard"/>
        <w:ind w:firstLine="851"/>
        <w:jc w:val="both"/>
        <w:rPr>
          <w:rFonts w:ascii="Arial" w:eastAsia="Times New Roman" w:hAnsi="Arial"/>
          <w:b/>
          <w:lang w:eastAsia="pt-BR"/>
        </w:rPr>
      </w:pPr>
    </w:p>
    <w:p w:rsidR="008E2E77" w:rsidRDefault="004818E4" w:rsidP="009D5606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É uma solicitação da comunidade para se</w:t>
      </w:r>
      <w:bookmarkStart w:id="0" w:name="_GoBack"/>
      <w:bookmarkEnd w:id="0"/>
      <w:r>
        <w:rPr>
          <w:rFonts w:ascii="Arial" w:eastAsia="Times New Roman" w:hAnsi="Arial"/>
          <w:lang w:eastAsia="pt-BR"/>
        </w:rPr>
        <w:t xml:space="preserve">gurança </w:t>
      </w:r>
      <w:r w:rsidR="00183F16">
        <w:rPr>
          <w:rFonts w:ascii="Arial" w:eastAsia="Times New Roman" w:hAnsi="Arial"/>
          <w:lang w:eastAsia="pt-BR"/>
        </w:rPr>
        <w:t>transeuntes</w:t>
      </w:r>
      <w:r>
        <w:rPr>
          <w:rFonts w:ascii="Arial" w:eastAsia="Times New Roman" w:hAnsi="Arial"/>
          <w:lang w:eastAsia="pt-BR"/>
        </w:rPr>
        <w:t>, haja vista, ser um trecho de grande fluxo de veículos</w:t>
      </w:r>
    </w:p>
    <w:p w:rsidR="0029705A" w:rsidRDefault="0029705A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F22FF" w:rsidRDefault="00BF22FF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2AF5" w:rsidRDefault="00882AF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</w:t>
      </w:r>
      <w:r w:rsidR="00D4078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24CF">
        <w:rPr>
          <w:rFonts w:ascii="Arial" w:eastAsia="Times New Roman" w:hAnsi="Arial" w:cs="Arial"/>
          <w:sz w:val="24"/>
          <w:szCs w:val="24"/>
          <w:lang w:eastAsia="pt-BR"/>
        </w:rPr>
        <w:t>17</w:t>
      </w:r>
      <w:r w:rsidR="00303EC0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624CF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303EC0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</w:t>
      </w:r>
      <w:r w:rsidR="003D6785" w:rsidRPr="003D6785">
        <w:rPr>
          <w:rFonts w:ascii="Arial" w:hAnsi="Arial" w:cs="Arial"/>
          <w:color w:val="000000" w:themeColor="text1"/>
          <w:sz w:val="24"/>
          <w:szCs w:val="24"/>
        </w:rPr>
        <w:t>Neide Jaqueline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F73430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</w:p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AF"/>
    <w:multiLevelType w:val="hybridMultilevel"/>
    <w:tmpl w:val="D8A4A82A"/>
    <w:lvl w:ilvl="0" w:tplc="B5C84E5E">
      <w:start w:val="1"/>
      <w:numFmt w:val="upperLetter"/>
      <w:lvlText w:val="%1-"/>
      <w:lvlJc w:val="left"/>
      <w:pPr>
        <w:ind w:left="2801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3521" w:hanging="360"/>
      </w:pPr>
    </w:lvl>
    <w:lvl w:ilvl="2" w:tplc="0416001B" w:tentative="1">
      <w:start w:val="1"/>
      <w:numFmt w:val="lowerRoman"/>
      <w:lvlText w:val="%3."/>
      <w:lvlJc w:val="right"/>
      <w:pPr>
        <w:ind w:left="4241" w:hanging="180"/>
      </w:pPr>
    </w:lvl>
    <w:lvl w:ilvl="3" w:tplc="0416000F" w:tentative="1">
      <w:start w:val="1"/>
      <w:numFmt w:val="decimal"/>
      <w:lvlText w:val="%4."/>
      <w:lvlJc w:val="left"/>
      <w:pPr>
        <w:ind w:left="4961" w:hanging="360"/>
      </w:pPr>
    </w:lvl>
    <w:lvl w:ilvl="4" w:tplc="04160019" w:tentative="1">
      <w:start w:val="1"/>
      <w:numFmt w:val="lowerLetter"/>
      <w:lvlText w:val="%5."/>
      <w:lvlJc w:val="left"/>
      <w:pPr>
        <w:ind w:left="5681" w:hanging="360"/>
      </w:pPr>
    </w:lvl>
    <w:lvl w:ilvl="5" w:tplc="0416001B" w:tentative="1">
      <w:start w:val="1"/>
      <w:numFmt w:val="lowerRoman"/>
      <w:lvlText w:val="%6."/>
      <w:lvlJc w:val="right"/>
      <w:pPr>
        <w:ind w:left="6401" w:hanging="180"/>
      </w:pPr>
    </w:lvl>
    <w:lvl w:ilvl="6" w:tplc="0416000F" w:tentative="1">
      <w:start w:val="1"/>
      <w:numFmt w:val="decimal"/>
      <w:lvlText w:val="%7."/>
      <w:lvlJc w:val="left"/>
      <w:pPr>
        <w:ind w:left="7121" w:hanging="360"/>
      </w:pPr>
    </w:lvl>
    <w:lvl w:ilvl="7" w:tplc="04160019" w:tentative="1">
      <w:start w:val="1"/>
      <w:numFmt w:val="lowerLetter"/>
      <w:lvlText w:val="%8."/>
      <w:lvlJc w:val="left"/>
      <w:pPr>
        <w:ind w:left="7841" w:hanging="360"/>
      </w:pPr>
    </w:lvl>
    <w:lvl w:ilvl="8" w:tplc="0416001B" w:tentative="1">
      <w:start w:val="1"/>
      <w:numFmt w:val="lowerRoman"/>
      <w:lvlText w:val="%9."/>
      <w:lvlJc w:val="right"/>
      <w:pPr>
        <w:ind w:left="85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26F"/>
    <w:rsid w:val="00003459"/>
    <w:rsid w:val="0003053D"/>
    <w:rsid w:val="00113BA5"/>
    <w:rsid w:val="001512B9"/>
    <w:rsid w:val="00183F16"/>
    <w:rsid w:val="00195767"/>
    <w:rsid w:val="001E452A"/>
    <w:rsid w:val="00291F85"/>
    <w:rsid w:val="0029705A"/>
    <w:rsid w:val="002C7FA4"/>
    <w:rsid w:val="002E10BD"/>
    <w:rsid w:val="002E4C61"/>
    <w:rsid w:val="00303EC0"/>
    <w:rsid w:val="003449AC"/>
    <w:rsid w:val="003577B0"/>
    <w:rsid w:val="003723D1"/>
    <w:rsid w:val="00395CDC"/>
    <w:rsid w:val="003A270A"/>
    <w:rsid w:val="003D6785"/>
    <w:rsid w:val="003F5BE8"/>
    <w:rsid w:val="00476589"/>
    <w:rsid w:val="004818E4"/>
    <w:rsid w:val="00486A3F"/>
    <w:rsid w:val="00506D42"/>
    <w:rsid w:val="005125A1"/>
    <w:rsid w:val="00515B4B"/>
    <w:rsid w:val="005331F9"/>
    <w:rsid w:val="0054573F"/>
    <w:rsid w:val="00594FFE"/>
    <w:rsid w:val="005B625F"/>
    <w:rsid w:val="006A2FEE"/>
    <w:rsid w:val="006B2117"/>
    <w:rsid w:val="006C481E"/>
    <w:rsid w:val="00747EC9"/>
    <w:rsid w:val="00882AF5"/>
    <w:rsid w:val="008D6078"/>
    <w:rsid w:val="008E2E77"/>
    <w:rsid w:val="00947B1A"/>
    <w:rsid w:val="00963554"/>
    <w:rsid w:val="009777A4"/>
    <w:rsid w:val="009B5A9F"/>
    <w:rsid w:val="009D5606"/>
    <w:rsid w:val="009E48B5"/>
    <w:rsid w:val="00B01208"/>
    <w:rsid w:val="00B20014"/>
    <w:rsid w:val="00B65137"/>
    <w:rsid w:val="00B6782B"/>
    <w:rsid w:val="00BB758A"/>
    <w:rsid w:val="00BF22FF"/>
    <w:rsid w:val="00C42DC6"/>
    <w:rsid w:val="00C624CF"/>
    <w:rsid w:val="00C81444"/>
    <w:rsid w:val="00CB1C32"/>
    <w:rsid w:val="00CF09A6"/>
    <w:rsid w:val="00D40783"/>
    <w:rsid w:val="00D52754"/>
    <w:rsid w:val="00D557CB"/>
    <w:rsid w:val="00D77280"/>
    <w:rsid w:val="00D90DA4"/>
    <w:rsid w:val="00DA34D7"/>
    <w:rsid w:val="00DA5502"/>
    <w:rsid w:val="00DB2610"/>
    <w:rsid w:val="00E14147"/>
    <w:rsid w:val="00E55337"/>
    <w:rsid w:val="00E61491"/>
    <w:rsid w:val="00E626A4"/>
    <w:rsid w:val="00E866C8"/>
    <w:rsid w:val="00EF0B95"/>
    <w:rsid w:val="00F32987"/>
    <w:rsid w:val="00F73430"/>
    <w:rsid w:val="00FA124F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2022-10-17T17:06:00Z</cp:lastPrinted>
  <dcterms:created xsi:type="dcterms:W3CDTF">2022-10-17T11:29:00Z</dcterms:created>
  <dcterms:modified xsi:type="dcterms:W3CDTF">2022-10-17T17:09:00Z</dcterms:modified>
</cp:coreProperties>
</file>